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D" w:rsidRDefault="00CB402D" w:rsidP="00CB402D">
      <w:pPr>
        <w:jc w:val="right"/>
      </w:pPr>
      <w:r>
        <w:t>…............................., dnia ………………… r.</w:t>
      </w:r>
    </w:p>
    <w:p w:rsidR="00CB402D" w:rsidRDefault="00CB402D" w:rsidP="00CB4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/miejscowość/</w:t>
      </w:r>
      <w:r>
        <w:tab/>
      </w:r>
      <w:r>
        <w:tab/>
      </w:r>
      <w:r>
        <w:tab/>
        <w:t>/data/</w:t>
      </w:r>
    </w:p>
    <w:p w:rsidR="00CB402D" w:rsidRDefault="00CB402D" w:rsidP="00CB402D"/>
    <w:p w:rsidR="00CB402D" w:rsidRDefault="00CB402D" w:rsidP="00CB402D">
      <w:r>
        <w:t>……………………………………</w:t>
      </w:r>
    </w:p>
    <w:p w:rsidR="00CB402D" w:rsidRDefault="00CB402D" w:rsidP="00CB402D">
      <w:r>
        <w:t>/ imię i nazwisko /</w:t>
      </w:r>
    </w:p>
    <w:p w:rsidR="00CB402D" w:rsidRDefault="00CB402D" w:rsidP="00CB402D">
      <w:r>
        <w:t>……………………………………</w:t>
      </w:r>
    </w:p>
    <w:p w:rsidR="00CB402D" w:rsidRDefault="00CB402D" w:rsidP="00CB402D">
      <w:r>
        <w:t>/ adres zamieszkania /</w:t>
      </w:r>
    </w:p>
    <w:p w:rsidR="00CB402D" w:rsidRDefault="00CB402D" w:rsidP="00CB402D">
      <w:r>
        <w:t>……………………………………</w:t>
      </w:r>
    </w:p>
    <w:p w:rsidR="00CB402D" w:rsidRDefault="00CB402D" w:rsidP="00CB402D">
      <w:r>
        <w:t>/ miejscowość, kod /</w:t>
      </w:r>
    </w:p>
    <w:p w:rsidR="00CB402D" w:rsidRDefault="00CB402D" w:rsidP="00CB402D">
      <w:r>
        <w:t>……………………………………</w:t>
      </w:r>
    </w:p>
    <w:p w:rsidR="00CB402D" w:rsidRDefault="00CB402D" w:rsidP="00CB402D">
      <w:r>
        <w:t>/ telefon, adres mailowy /</w:t>
      </w:r>
    </w:p>
    <w:p w:rsidR="00CB402D" w:rsidRDefault="00CB402D" w:rsidP="00CB402D"/>
    <w:p w:rsidR="00CB402D" w:rsidRDefault="00CB402D" w:rsidP="00CB4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B402D" w:rsidRDefault="00CB402D" w:rsidP="00CB4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B402D" w:rsidRDefault="00CB402D" w:rsidP="00CB4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CB402D" w:rsidRPr="00094938" w:rsidRDefault="00CB402D" w:rsidP="00CB402D">
      <w:pPr>
        <w:ind w:right="-42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>/</w:t>
      </w:r>
      <w:r w:rsidRPr="00094938">
        <w:rPr>
          <w:i/>
        </w:rPr>
        <w:t>nazwa i adres pracodawcy</w:t>
      </w:r>
      <w:r>
        <w:rPr>
          <w:i/>
        </w:rPr>
        <w:t xml:space="preserve"> / </w:t>
      </w:r>
      <w:r w:rsidRPr="00094938">
        <w:rPr>
          <w:i/>
        </w:rPr>
        <w:t>nazwa i adres oddziału ZUS</w:t>
      </w:r>
      <w:r>
        <w:t>* /</w:t>
      </w:r>
    </w:p>
    <w:p w:rsidR="00CB402D" w:rsidRDefault="00CB402D" w:rsidP="00CB402D">
      <w:pPr>
        <w:jc w:val="both"/>
      </w:pPr>
    </w:p>
    <w:p w:rsidR="00B76F7C" w:rsidRDefault="00B76F7C" w:rsidP="00CB402D">
      <w:pPr>
        <w:jc w:val="both"/>
      </w:pPr>
    </w:p>
    <w:p w:rsidR="00B76F7C" w:rsidRDefault="00B76F7C" w:rsidP="00CB402D">
      <w:pPr>
        <w:jc w:val="both"/>
      </w:pPr>
    </w:p>
    <w:p w:rsidR="00CB402D" w:rsidRPr="002611D5" w:rsidRDefault="00CB402D" w:rsidP="00CB402D">
      <w:pPr>
        <w:jc w:val="center"/>
        <w:rPr>
          <w:rFonts w:cs="Times New Roman"/>
          <w:b/>
        </w:rPr>
      </w:pPr>
      <w:r w:rsidRPr="002611D5">
        <w:rPr>
          <w:rFonts w:cs="Times New Roman"/>
          <w:b/>
        </w:rPr>
        <w:t>Wniosek</w:t>
      </w:r>
    </w:p>
    <w:p w:rsidR="00F5487B" w:rsidRPr="002611D5" w:rsidRDefault="00CB402D" w:rsidP="00CB402D">
      <w:pPr>
        <w:jc w:val="center"/>
        <w:rPr>
          <w:rFonts w:cs="Times New Roman"/>
          <w:b/>
          <w:color w:val="000000"/>
          <w:shd w:val="clear" w:color="auto" w:fill="FFFFFF"/>
        </w:rPr>
      </w:pPr>
      <w:r w:rsidRPr="002611D5">
        <w:rPr>
          <w:rFonts w:cs="Times New Roman"/>
          <w:b/>
        </w:rPr>
        <w:t xml:space="preserve">o przeliczenie podstawy wymiaru świadczeń dla przyznanego zasiłku zgodnie z podstawą </w:t>
      </w:r>
      <w:r w:rsidRPr="002611D5">
        <w:rPr>
          <w:rFonts w:cs="Times New Roman"/>
          <w:b/>
          <w:color w:val="000000"/>
          <w:shd w:val="clear" w:color="auto" w:fill="FFFFFF"/>
        </w:rPr>
        <w:t xml:space="preserve">wymiaru świadczeń z ubezpieczenia społecznego w razie choroby i macierzyństwa, poprzez przyjęcie podstawy wymiaru zasiłku sprzed zmiany </w:t>
      </w:r>
      <w:r w:rsidR="00591679">
        <w:rPr>
          <w:rFonts w:cs="Times New Roman"/>
          <w:b/>
          <w:color w:val="000000"/>
          <w:shd w:val="clear" w:color="auto" w:fill="FFFFFF"/>
        </w:rPr>
        <w:t>warunków pracy</w:t>
      </w:r>
      <w:r w:rsidRPr="002611D5">
        <w:rPr>
          <w:rFonts w:cs="Times New Roman"/>
          <w:b/>
          <w:color w:val="000000"/>
          <w:shd w:val="clear" w:color="auto" w:fill="FFFFFF"/>
        </w:rPr>
        <w:t xml:space="preserve"> z uwagi na stan epidemii COVID-19</w:t>
      </w:r>
    </w:p>
    <w:p w:rsidR="00CB402D" w:rsidRPr="002611D5" w:rsidRDefault="00CB402D" w:rsidP="00CB402D">
      <w:pPr>
        <w:jc w:val="center"/>
        <w:rPr>
          <w:rFonts w:cs="Times New Roman"/>
          <w:b/>
        </w:rPr>
      </w:pPr>
    </w:p>
    <w:p w:rsidR="00CB402D" w:rsidRPr="002611D5" w:rsidRDefault="00CB402D" w:rsidP="00CB402D">
      <w:pPr>
        <w:jc w:val="center"/>
        <w:rPr>
          <w:rFonts w:cs="Times New Roman"/>
          <w:b/>
        </w:rPr>
      </w:pPr>
    </w:p>
    <w:p w:rsidR="002611D5" w:rsidRPr="00200EE0" w:rsidRDefault="00CB402D" w:rsidP="002611D5">
      <w:pPr>
        <w:ind w:firstLine="708"/>
        <w:jc w:val="both"/>
        <w:rPr>
          <w:rFonts w:cs="Times New Roman"/>
          <w:shd w:val="clear" w:color="auto" w:fill="FFFFFF"/>
        </w:rPr>
      </w:pPr>
      <w:r w:rsidRPr="00200EE0">
        <w:rPr>
          <w:rFonts w:cs="Times New Roman"/>
        </w:rPr>
        <w:t>Będąc pracownikiem …………………….…………………………. w okresie od …….. do …….. 2020 roku przebywałem na ……</w:t>
      </w:r>
      <w:r w:rsidR="002611D5" w:rsidRPr="00200EE0">
        <w:rPr>
          <w:rFonts w:cs="Times New Roman"/>
        </w:rPr>
        <w:t>………</w:t>
      </w:r>
      <w:r w:rsidRPr="00200EE0">
        <w:rPr>
          <w:rFonts w:cs="Times New Roman"/>
        </w:rPr>
        <w:t>……………… i otrzymałem z tego tytułu zasiłek na podstawie</w:t>
      </w:r>
      <w:r w:rsidRPr="00200EE0">
        <w:rPr>
          <w:rFonts w:cs="Times New Roman"/>
          <w:shd w:val="clear" w:color="auto" w:fill="FFFFFF"/>
        </w:rPr>
        <w:t xml:space="preserve"> wymiaru świadczeń z ubezpieczenia społecznego w razie choroby i macierzyństwa przy uwzględnieniu </w:t>
      </w:r>
      <w:r w:rsidR="00726877" w:rsidRPr="00200EE0">
        <w:rPr>
          <w:rFonts w:cs="Times New Roman"/>
          <w:shd w:val="clear" w:color="auto" w:fill="FFFFFF"/>
        </w:rPr>
        <w:t>warunków zatrudnienia, które zostały zmienione przez pracodawcę w dniu ……………. 2020 roku</w:t>
      </w:r>
      <w:r w:rsidR="002611D5" w:rsidRPr="00200EE0">
        <w:rPr>
          <w:rFonts w:cs="Times New Roman"/>
          <w:shd w:val="clear" w:color="auto" w:fill="FFFFFF"/>
        </w:rPr>
        <w:t xml:space="preserve"> poprzez ………………………………………………………………………………………………………………………………………………………………………………………………………….*</w:t>
      </w:r>
    </w:p>
    <w:p w:rsidR="00F67B6A" w:rsidRPr="00F67B6A" w:rsidRDefault="002611D5" w:rsidP="00F67B6A">
      <w:pPr>
        <w:jc w:val="both"/>
        <w:rPr>
          <w:rFonts w:cs="Times New Roman"/>
          <w:shd w:val="clear" w:color="auto" w:fill="FFFFFF"/>
        </w:rPr>
      </w:pPr>
      <w:r w:rsidRPr="00200EE0">
        <w:rPr>
          <w:rFonts w:cs="Times New Roman"/>
          <w:shd w:val="clear" w:color="auto" w:fill="FFFFFF"/>
        </w:rPr>
        <w:t>na podstawie ustawy</w:t>
      </w:r>
      <w:r w:rsidRPr="00200EE0">
        <w:rPr>
          <w:rFonts w:cs="Times New Roman"/>
        </w:rPr>
        <w:t xml:space="preserve"> </w:t>
      </w:r>
      <w:r w:rsidR="00CB402D" w:rsidRPr="00200EE0">
        <w:rPr>
          <w:rFonts w:cs="Times New Roman"/>
          <w:shd w:val="clear" w:color="auto" w:fill="FFFFFF"/>
        </w:rPr>
        <w:t>z dnia 2 marca 2020 r. o szczególnych rozwiązaniach związanych z zapobieganiem, przeciwdziałaniem i zwalczaniem COVID-19, innych chorób zakaźnych oraz wywoływanych nimi sytuacji kryzysowych (Dz. U. poz. 374, z</w:t>
      </w:r>
      <w:r w:rsidR="00C51F3C" w:rsidRPr="00200EE0">
        <w:rPr>
          <w:rFonts w:cs="Times New Roman"/>
          <w:shd w:val="clear" w:color="auto" w:fill="FFFFFF"/>
        </w:rPr>
        <w:t>e</w:t>
      </w:r>
      <w:r w:rsidR="00CB402D" w:rsidRPr="00200EE0">
        <w:rPr>
          <w:rFonts w:cs="Times New Roman"/>
          <w:shd w:val="clear" w:color="auto" w:fill="FFFFFF"/>
        </w:rPr>
        <w:t xml:space="preserve"> zm.)</w:t>
      </w:r>
      <w:r w:rsidRPr="00200EE0">
        <w:rPr>
          <w:rFonts w:cs="Times New Roman"/>
          <w:shd w:val="clear" w:color="auto" w:fill="FFFFFF"/>
        </w:rPr>
        <w:t>.</w:t>
      </w:r>
    </w:p>
    <w:p w:rsidR="002611D5" w:rsidRPr="00200EE0" w:rsidRDefault="002611D5" w:rsidP="002611D5">
      <w:pPr>
        <w:jc w:val="both"/>
        <w:rPr>
          <w:rFonts w:cs="Times New Roman"/>
        </w:rPr>
      </w:pPr>
    </w:p>
    <w:p w:rsidR="002611D5" w:rsidRPr="00200EE0" w:rsidRDefault="002611D5" w:rsidP="00F67B6A">
      <w:pPr>
        <w:jc w:val="both"/>
        <w:rPr>
          <w:rFonts w:cs="Times New Roman"/>
        </w:rPr>
      </w:pPr>
      <w:r w:rsidRPr="00200EE0">
        <w:rPr>
          <w:rFonts w:cs="Times New Roman"/>
        </w:rPr>
        <w:tab/>
        <w:t>W związku z powyższym</w:t>
      </w:r>
      <w:r w:rsidR="00F67B6A" w:rsidRPr="00200EE0">
        <w:rPr>
          <w:rFonts w:cs="Times New Roman"/>
        </w:rPr>
        <w:t xml:space="preserve"> wnoszę o przyjęcie podstawy wymiaru zasiłku wypłaconego po zmianie warunków pracy w wymiarze oblicz</w:t>
      </w:r>
      <w:r w:rsidR="004F6FC9" w:rsidRPr="00200EE0">
        <w:rPr>
          <w:rFonts w:cs="Times New Roman"/>
        </w:rPr>
        <w:t>onej dla wcześniejszego zasiłku i po przeli</w:t>
      </w:r>
      <w:r w:rsidR="00B76F7C" w:rsidRPr="00200EE0">
        <w:rPr>
          <w:rFonts w:cs="Times New Roman"/>
        </w:rPr>
        <w:t>czeniu już wypłaconego zasiłku</w:t>
      </w:r>
      <w:r w:rsidR="004F6FC9" w:rsidRPr="00200EE0">
        <w:rPr>
          <w:rFonts w:cs="Times New Roman"/>
        </w:rPr>
        <w:t xml:space="preserve"> wypłatę należnego mi świadczenia zgodnie z tą podstawą.</w:t>
      </w:r>
    </w:p>
    <w:p w:rsidR="004F6FC9" w:rsidRPr="004F6FC9" w:rsidRDefault="004F6FC9" w:rsidP="00F67B6A">
      <w:pPr>
        <w:jc w:val="both"/>
        <w:rPr>
          <w:rFonts w:cs="Times New Roman"/>
          <w:color w:val="000000"/>
        </w:rPr>
      </w:pPr>
    </w:p>
    <w:p w:rsidR="00CB402D" w:rsidRDefault="00CB402D" w:rsidP="00CB402D">
      <w:pPr>
        <w:jc w:val="both"/>
      </w:pPr>
      <w:bookmarkStart w:id="0" w:name="_GoBack"/>
      <w:bookmarkEnd w:id="0"/>
    </w:p>
    <w:sectPr w:rsidR="00CB402D" w:rsidSect="00CB402D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2F" w:rsidRDefault="0024292F" w:rsidP="002611D5">
      <w:r>
        <w:separator/>
      </w:r>
    </w:p>
  </w:endnote>
  <w:endnote w:type="continuationSeparator" w:id="0">
    <w:p w:rsidR="0024292F" w:rsidRDefault="0024292F" w:rsidP="0026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D5" w:rsidRDefault="002611D5" w:rsidP="002611D5">
    <w:pPr>
      <w:pStyle w:val="Stopka"/>
    </w:pPr>
    <w:r>
      <w:t xml:space="preserve">* należy wskazać zmianę warunków zatrudnienia np. obniżenie wymiaru czasu pracy ze wskazaniem poprzedniego wymiaru i obowiązującego w wyniku zmiany oraz różnicę w wynagrodzeniu  </w:t>
    </w:r>
  </w:p>
  <w:p w:rsidR="004F6FC9" w:rsidRDefault="004F6FC9" w:rsidP="002611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2F" w:rsidRDefault="0024292F" w:rsidP="002611D5">
      <w:r>
        <w:separator/>
      </w:r>
    </w:p>
  </w:footnote>
  <w:footnote w:type="continuationSeparator" w:id="0">
    <w:p w:rsidR="0024292F" w:rsidRDefault="0024292F" w:rsidP="00261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40"/>
    <w:multiLevelType w:val="multilevel"/>
    <w:tmpl w:val="3FC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800"/>
    <w:multiLevelType w:val="multilevel"/>
    <w:tmpl w:val="9CE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0866"/>
    <w:multiLevelType w:val="hybridMultilevel"/>
    <w:tmpl w:val="68782EFC"/>
    <w:lvl w:ilvl="0" w:tplc="9CE8DA0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F96"/>
    <w:multiLevelType w:val="hybridMultilevel"/>
    <w:tmpl w:val="6854D0D2"/>
    <w:lvl w:ilvl="0" w:tplc="007853D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7510"/>
    <w:multiLevelType w:val="multilevel"/>
    <w:tmpl w:val="8FE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77021"/>
    <w:multiLevelType w:val="multilevel"/>
    <w:tmpl w:val="F06E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626FF"/>
    <w:multiLevelType w:val="multilevel"/>
    <w:tmpl w:val="A08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F5798"/>
    <w:multiLevelType w:val="multilevel"/>
    <w:tmpl w:val="32AC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07D81"/>
    <w:multiLevelType w:val="hybridMultilevel"/>
    <w:tmpl w:val="4DF89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3CEA"/>
    <w:multiLevelType w:val="multilevel"/>
    <w:tmpl w:val="1CCE6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02D"/>
    <w:rsid w:val="00200EE0"/>
    <w:rsid w:val="0024292F"/>
    <w:rsid w:val="002611D5"/>
    <w:rsid w:val="004F6FC9"/>
    <w:rsid w:val="00591679"/>
    <w:rsid w:val="00705988"/>
    <w:rsid w:val="00726877"/>
    <w:rsid w:val="00B76F7C"/>
    <w:rsid w:val="00C51F3C"/>
    <w:rsid w:val="00CB402D"/>
    <w:rsid w:val="00E83CE6"/>
    <w:rsid w:val="00EF094C"/>
    <w:rsid w:val="00F5487B"/>
    <w:rsid w:val="00F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0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611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61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611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61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67B6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2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0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611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61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611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611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67B6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Suszyński</dc:creator>
  <cp:lastModifiedBy>Barbara Masłowska</cp:lastModifiedBy>
  <cp:revision>2</cp:revision>
  <dcterms:created xsi:type="dcterms:W3CDTF">2020-12-14T08:28:00Z</dcterms:created>
  <dcterms:modified xsi:type="dcterms:W3CDTF">2020-12-14T08:28:00Z</dcterms:modified>
</cp:coreProperties>
</file>