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93" w:rsidRDefault="00491693" w:rsidP="00491693">
      <w:r w:rsidRPr="00AA335C">
        <w:rPr>
          <w:noProof/>
          <w:lang w:eastAsia="pl-PL"/>
        </w:rPr>
        <w:drawing>
          <wp:inline distT="0" distB="0" distL="0" distR="0" wp14:anchorId="093DADC6" wp14:editId="1E40309E">
            <wp:extent cx="1905000" cy="1905000"/>
            <wp:effectExtent l="0" t="0" r="0" b="0"/>
            <wp:docPr id="1" name="Obraz 1" descr="C:\Users\JS\Documents\Joanna\Ks. Arkadiusz\logo\Logo_KD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Joanna\Ks. Arkadiusz\logo\Logo_KD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93" w:rsidRDefault="00491693" w:rsidP="0049169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>Warszawa, 12 maja 2020 roku</w:t>
      </w:r>
    </w:p>
    <w:p w:rsidR="00491693" w:rsidRPr="00897E8A" w:rsidRDefault="00491693" w:rsidP="00491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693" w:rsidRPr="00DC3ADC" w:rsidRDefault="00491693" w:rsidP="00491693">
      <w:pPr>
        <w:ind w:left="1134" w:firstLine="567"/>
        <w:rPr>
          <w:rFonts w:ascii="Times New Roman" w:hAnsi="Times New Roman" w:cs="Times New Roman"/>
          <w:b/>
          <w:sz w:val="28"/>
          <w:szCs w:val="28"/>
        </w:rPr>
      </w:pPr>
      <w:r w:rsidRPr="00DC3ADC">
        <w:rPr>
          <w:rFonts w:ascii="Times New Roman" w:hAnsi="Times New Roman" w:cs="Times New Roman"/>
          <w:b/>
          <w:sz w:val="28"/>
          <w:szCs w:val="28"/>
        </w:rPr>
        <w:t xml:space="preserve">Drogie Pielęgniarki i Pielęgniarze, </w:t>
      </w:r>
    </w:p>
    <w:p w:rsidR="00491693" w:rsidRPr="00897E8A" w:rsidRDefault="00491693" w:rsidP="00491693">
      <w:pPr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491693" w:rsidRPr="00897E8A" w:rsidRDefault="00491693" w:rsidP="00491693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>Dzisiejszy dzień to wyjątkowa data w Waszym kalendarzu, uroczyście wybrzmiewająca w perspektywie Międzynarodowego Roku Pielęgniarki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7E8A">
        <w:rPr>
          <w:rFonts w:ascii="Times New Roman" w:hAnsi="Times New Roman" w:cs="Times New Roman"/>
          <w:sz w:val="28"/>
          <w:szCs w:val="28"/>
        </w:rPr>
        <w:t xml:space="preserve">Położnej. </w:t>
      </w:r>
    </w:p>
    <w:p w:rsidR="00491693" w:rsidRPr="00897E8A" w:rsidRDefault="00491693" w:rsidP="00491693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>Stefan kardynał Wyszyński mówił:</w:t>
      </w:r>
      <w:r w:rsidRPr="00897E8A">
        <w:rPr>
          <w:rFonts w:ascii="Times New Roman" w:hAnsi="Times New Roman" w:cs="Times New Roman"/>
          <w:i/>
          <w:sz w:val="28"/>
          <w:szCs w:val="28"/>
        </w:rPr>
        <w:t xml:space="preserve"> Nie wystarczy podejść do chorego z wiedzą, doświadczeniem, pilnością i sumiennością. Trzeba mu okazać serce!</w:t>
      </w:r>
      <w:r w:rsidRPr="0089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93" w:rsidRPr="00897E8A" w:rsidRDefault="00491693" w:rsidP="00491693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Wasze serca zostały wybrane. Jak powie Wasza koleżanka, Hanna Chrzanowska: </w:t>
      </w:r>
      <w:r w:rsidRPr="00897E8A">
        <w:rPr>
          <w:rFonts w:ascii="Times New Roman" w:hAnsi="Times New Roman" w:cs="Times New Roman"/>
          <w:i/>
          <w:sz w:val="28"/>
          <w:szCs w:val="28"/>
        </w:rPr>
        <w:t xml:space="preserve">Dobrze pamiętam moich chorych, bo naprawdę ich kochałam, sama sobie tego nie uświadamiając. </w:t>
      </w:r>
    </w:p>
    <w:p w:rsidR="00491693" w:rsidRPr="00897E8A" w:rsidRDefault="00491693" w:rsidP="00491693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Bądźcie przepełnieni radością z tego, że stoicie po stronie człowieka słabego, chorego i cierpiącego. Dziękujemy Wam za odwagę trwania na Waszych stanowiskach, zwłaszcza w obecnym trudnym czasie.  </w:t>
      </w:r>
    </w:p>
    <w:p w:rsidR="00491693" w:rsidRPr="00897E8A" w:rsidRDefault="00491693" w:rsidP="00491693">
      <w:p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Niech nie zabraknie Wam ludzkiej życzliwości, która dodaje skrzydeł w dawaniu siebie. </w:t>
      </w:r>
    </w:p>
    <w:p w:rsidR="00491693" w:rsidRDefault="00491693" w:rsidP="004916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91693" w:rsidRPr="00897E8A" w:rsidRDefault="00491693" w:rsidP="00491693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491693" w:rsidRPr="00897E8A" w:rsidRDefault="00491693" w:rsidP="00491693">
      <w:pPr>
        <w:spacing w:after="0" w:line="240" w:lineRule="auto"/>
        <w:ind w:left="424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97E8A">
        <w:rPr>
          <w:rFonts w:ascii="Times New Roman" w:hAnsi="Times New Roman" w:cs="Times New Roman"/>
          <w:i/>
          <w:sz w:val="28"/>
          <w:szCs w:val="28"/>
        </w:rPr>
        <w:t>/-/ ks. Arkadiusz Zawistowski</w:t>
      </w:r>
    </w:p>
    <w:p w:rsidR="00491693" w:rsidRPr="00897E8A" w:rsidRDefault="00491693" w:rsidP="00491693">
      <w:pPr>
        <w:spacing w:after="0" w:line="240" w:lineRule="auto"/>
        <w:ind w:left="4247"/>
        <w:rPr>
          <w:rFonts w:ascii="Times New Roman" w:hAnsi="Times New Roman" w:cs="Times New Roman"/>
          <w:i/>
          <w:sz w:val="28"/>
          <w:szCs w:val="28"/>
        </w:rPr>
      </w:pPr>
      <w:r w:rsidRPr="00897E8A">
        <w:rPr>
          <w:rFonts w:ascii="Times New Roman" w:hAnsi="Times New Roman" w:cs="Times New Roman"/>
          <w:i/>
          <w:sz w:val="28"/>
          <w:szCs w:val="28"/>
        </w:rPr>
        <w:t>Krajowe Duszpasterstwo Służby Zdrowia</w:t>
      </w:r>
    </w:p>
    <w:p w:rsidR="00D51426" w:rsidRDefault="00D51426"/>
    <w:sectPr w:rsidR="00D51426" w:rsidSect="00491693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491693"/>
    <w:rsid w:val="00D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CCE8"/>
  <w15:chartTrackingRefBased/>
  <w15:docId w15:val="{7ADB97C2-19BA-4826-852C-658D0CA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2020-05-07T08:55:00Z</dcterms:created>
  <dcterms:modified xsi:type="dcterms:W3CDTF">2020-05-07T08:57:00Z</dcterms:modified>
</cp:coreProperties>
</file>